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7F6A" w14:textId="77777777" w:rsidR="00EB163B" w:rsidRPr="00D1557E" w:rsidRDefault="00EB163B" w:rsidP="00EB163B">
      <w:pPr>
        <w:rPr>
          <w:rFonts w:ascii="Times New Roman" w:hAnsi="Times New Roman"/>
          <w:noProof/>
          <w:sz w:val="24"/>
          <w:szCs w:val="24"/>
          <w:lang w:val="sr-Cyrl-C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70"/>
        <w:gridCol w:w="2952"/>
      </w:tblGrid>
      <w:tr w:rsidR="00EB163B" w:rsidRPr="00D1557E" w14:paraId="7F90EA68" w14:textId="77777777" w:rsidTr="003C1364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B6E4" w14:textId="77777777" w:rsidR="00EB163B" w:rsidRPr="00D1557E" w:rsidRDefault="00EB163B" w:rsidP="003C1364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</w:p>
          <w:p w14:paraId="2A7DD650" w14:textId="77777777" w:rsidR="005D2874" w:rsidRPr="005D2874" w:rsidRDefault="005D2874" w:rsidP="005D2874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5D2874">
              <w:rPr>
                <w:b/>
                <w:szCs w:val="24"/>
                <w:lang w:val="sr-Cyrl-CS"/>
              </w:rPr>
              <w:t>РЕПУБЛИКА СРБИЈА</w:t>
            </w:r>
            <w:r w:rsidRPr="005D2874">
              <w:rPr>
                <w:b/>
                <w:szCs w:val="24"/>
                <w:lang w:val="sr-Cyrl-CS"/>
              </w:rPr>
              <w:tab/>
            </w:r>
            <w:r w:rsidRPr="005D2874">
              <w:rPr>
                <w:b/>
                <w:szCs w:val="24"/>
                <w:lang w:val="sr-Cyrl-CS"/>
              </w:rPr>
              <w:tab/>
            </w:r>
            <w:r w:rsidRPr="005D2874">
              <w:rPr>
                <w:b/>
                <w:szCs w:val="24"/>
                <w:lang w:val="sr-Cyrl-CS"/>
              </w:rPr>
              <w:tab/>
            </w:r>
            <w:r w:rsidRPr="005D2874">
              <w:rPr>
                <w:b/>
                <w:szCs w:val="24"/>
                <w:lang w:val="sr-Cyrl-CS"/>
              </w:rPr>
              <w:tab/>
              <w:t xml:space="preserve">   Комунална инспекција</w:t>
            </w:r>
            <w:r w:rsidRPr="005D2874">
              <w:rPr>
                <w:b/>
                <w:szCs w:val="24"/>
                <w:lang w:val="sr-Cyrl-CS"/>
              </w:rPr>
              <w:tab/>
            </w:r>
          </w:p>
          <w:p w14:paraId="38938ADD" w14:textId="77777777" w:rsidR="005D2874" w:rsidRPr="005D2874" w:rsidRDefault="005D2874" w:rsidP="005D2874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5D2874">
              <w:rPr>
                <w:b/>
                <w:szCs w:val="24"/>
                <w:lang w:val="sr-Cyrl-CS"/>
              </w:rPr>
              <w:t xml:space="preserve">ОПШТИНА ПРИЈЕПОЉЕ </w:t>
            </w:r>
            <w:r w:rsidRPr="005D2874">
              <w:rPr>
                <w:b/>
                <w:szCs w:val="24"/>
                <w:lang w:val="sr-Cyrl-CS"/>
              </w:rPr>
              <w:tab/>
            </w:r>
            <w:r w:rsidRPr="005D2874">
              <w:rPr>
                <w:b/>
                <w:szCs w:val="24"/>
                <w:lang w:val="sr-Cyrl-CS"/>
              </w:rPr>
              <w:tab/>
            </w:r>
            <w:r w:rsidRPr="005D2874">
              <w:rPr>
                <w:b/>
                <w:szCs w:val="24"/>
                <w:lang w:val="sr-Cyrl-CS"/>
              </w:rPr>
              <w:tab/>
              <w:t>Број: 355-__________/__________</w:t>
            </w:r>
          </w:p>
          <w:p w14:paraId="0F4304EC" w14:textId="77777777" w:rsidR="005D2874" w:rsidRPr="005D2874" w:rsidRDefault="005D2874" w:rsidP="005D2874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5D2874">
              <w:rPr>
                <w:b/>
                <w:szCs w:val="24"/>
                <w:lang w:val="sr-Cyrl-CS"/>
              </w:rPr>
              <w:t>ОПШТИНСКА УПРАВА</w:t>
            </w:r>
            <w:r w:rsidRPr="005D2874">
              <w:rPr>
                <w:b/>
                <w:szCs w:val="24"/>
                <w:lang w:val="sr-Cyrl-CS"/>
              </w:rPr>
              <w:tab/>
            </w:r>
            <w:r w:rsidRPr="005D2874">
              <w:rPr>
                <w:b/>
                <w:szCs w:val="24"/>
                <w:lang w:val="sr-Cyrl-CS"/>
              </w:rPr>
              <w:tab/>
            </w:r>
            <w:r w:rsidRPr="005D2874">
              <w:rPr>
                <w:b/>
                <w:szCs w:val="24"/>
                <w:lang w:val="sr-Cyrl-CS"/>
              </w:rPr>
              <w:tab/>
              <w:t xml:space="preserve">            Место: ____________________________</w:t>
            </w:r>
          </w:p>
          <w:p w14:paraId="192093E6" w14:textId="77777777" w:rsidR="005D2874" w:rsidRPr="005D2874" w:rsidRDefault="005D2874" w:rsidP="005D2874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5D2874">
              <w:rPr>
                <w:b/>
                <w:szCs w:val="24"/>
                <w:lang w:val="sr-Cyrl-CS"/>
              </w:rPr>
              <w:t xml:space="preserve">ОДЕЉЕЊЕ ЗА ИНСПЕКЦИЈСКЕ                     Дана: _____________________________                                   </w:t>
            </w:r>
          </w:p>
          <w:p w14:paraId="11D6A0F2" w14:textId="77777777" w:rsidR="005D2874" w:rsidRPr="005D2874" w:rsidRDefault="005D2874" w:rsidP="005D2874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5D2874">
              <w:rPr>
                <w:b/>
                <w:szCs w:val="24"/>
                <w:lang w:val="sr-Cyrl-CS"/>
              </w:rPr>
              <w:t>ПОСЛОВЕ И КОМУНАЛНУ                               Време: ______________________ часова</w:t>
            </w:r>
          </w:p>
          <w:p w14:paraId="7BD39891" w14:textId="71E914D7" w:rsidR="00EB163B" w:rsidRPr="00D1557E" w:rsidRDefault="005D2874" w:rsidP="005D287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5D2874">
              <w:rPr>
                <w:b/>
                <w:szCs w:val="24"/>
                <w:lang w:val="sr-Cyrl-CS"/>
              </w:rPr>
              <w:t>МИЛИЦИЈУ</w:t>
            </w:r>
          </w:p>
        </w:tc>
      </w:tr>
      <w:tr w:rsidR="00EB163B" w:rsidRPr="00D1557E" w14:paraId="4394210D" w14:textId="77777777" w:rsidTr="003C1364">
        <w:trPr>
          <w:trHeight w:val="5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57DA22C" w14:textId="77777777" w:rsidR="00EB163B" w:rsidRPr="00D1557E" w:rsidRDefault="00EB163B" w:rsidP="003C136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6FC35EB4" w14:textId="77777777" w:rsidR="00EB163B" w:rsidRPr="00D1557E" w:rsidRDefault="00EB163B" w:rsidP="006C314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КОНТРОЛНА ЛИСТА БР.</w:t>
            </w:r>
            <w:r w:rsidR="006C3141"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10</w:t>
            </w:r>
            <w:r w:rsidR="00C538D0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а</w:t>
            </w:r>
          </w:p>
          <w:p w14:paraId="35150ECF" w14:textId="77777777" w:rsidR="00EB163B" w:rsidRPr="00D1557E" w:rsidRDefault="00EB163B" w:rsidP="003C136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03E5F8F0" w14:textId="77777777" w:rsidR="00EB163B" w:rsidRPr="00D1557E" w:rsidRDefault="00EB163B" w:rsidP="003C1364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D1557E">
              <w:rPr>
                <w:b/>
                <w:noProof/>
                <w:szCs w:val="24"/>
                <w:lang w:val="sr-Cyrl-CS"/>
              </w:rPr>
              <w:t xml:space="preserve">                                                         ИЗНОШЕЊЕ ОТПАДА</w:t>
            </w:r>
          </w:p>
          <w:p w14:paraId="288BCB95" w14:textId="77777777" w:rsidR="00EB163B" w:rsidRPr="00D1557E" w:rsidRDefault="00EB163B" w:rsidP="003C1364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</w:p>
          <w:p w14:paraId="160DD60B" w14:textId="77777777" w:rsidR="00EB163B" w:rsidRPr="00D1557E" w:rsidRDefault="00EB163B" w:rsidP="003C1364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D1557E">
              <w:rPr>
                <w:b/>
                <w:noProof/>
                <w:szCs w:val="24"/>
                <w:lang w:val="sr-Cyrl-CS"/>
              </w:rPr>
              <w:t xml:space="preserve">            - </w:t>
            </w:r>
            <w:r w:rsidR="006C3141" w:rsidRPr="00D1557E">
              <w:rPr>
                <w:b/>
                <w:noProof/>
                <w:szCs w:val="24"/>
                <w:lang w:val="sr-Cyrl-CS"/>
              </w:rPr>
              <w:t>Обавезе корисника</w:t>
            </w:r>
            <w:r w:rsidR="00D22B1A" w:rsidRPr="00D1557E">
              <w:rPr>
                <w:b/>
                <w:noProof/>
                <w:szCs w:val="24"/>
                <w:lang w:val="sr-Cyrl-CS"/>
              </w:rPr>
              <w:t xml:space="preserve"> услуга</w:t>
            </w:r>
          </w:p>
          <w:p w14:paraId="2BD91F57" w14:textId="77777777" w:rsidR="00EB163B" w:rsidRPr="00D1557E" w:rsidRDefault="00EB163B" w:rsidP="003C1364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</w:p>
        </w:tc>
      </w:tr>
      <w:tr w:rsidR="00EB163B" w:rsidRPr="00D1557E" w14:paraId="38DEE760" w14:textId="77777777" w:rsidTr="003C1364">
        <w:trPr>
          <w:trHeight w:val="5529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BE66" w14:textId="77777777" w:rsidR="00EB163B" w:rsidRPr="00D1557E" w:rsidRDefault="00EB163B" w:rsidP="003C1364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2AC91E41" w14:textId="77777777" w:rsidR="00EB163B" w:rsidRPr="00D1557E" w:rsidRDefault="00EB163B" w:rsidP="003C1364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МЕРОДАВНИ ПРОПИС: </w:t>
            </w:r>
          </w:p>
          <w:p w14:paraId="009A7D3B" w14:textId="77777777" w:rsidR="00EB163B" w:rsidRPr="00D1557E" w:rsidRDefault="00C538D0" w:rsidP="003C1364">
            <w:pPr>
              <w:pStyle w:val="NoSpacing"/>
              <w:rPr>
                <w:noProof/>
                <w:szCs w:val="24"/>
                <w:lang w:val="sr-Cyrl-CS"/>
              </w:rPr>
            </w:pPr>
            <w:r>
              <w:rPr>
                <w:noProof/>
                <w:szCs w:val="24"/>
                <w:lang w:val="sr-Cyrl-CS"/>
              </w:rPr>
              <w:t xml:space="preserve">            Одлука о комуналном уређењу и хигијени („Службени гласник општине</w:t>
            </w:r>
          </w:p>
          <w:p w14:paraId="41C2FD33" w14:textId="77777777" w:rsidR="00EB163B" w:rsidRPr="00D1557E" w:rsidRDefault="00C538D0" w:rsidP="003C1364">
            <w:pPr>
              <w:pStyle w:val="NoSpacing"/>
              <w:rPr>
                <w:noProof/>
                <w:szCs w:val="24"/>
                <w:lang w:val="sr-Cyrl-CS"/>
              </w:rPr>
            </w:pPr>
            <w:r>
              <w:rPr>
                <w:noProof/>
                <w:szCs w:val="24"/>
                <w:lang w:val="sr-Cyrl-CS"/>
              </w:rPr>
              <w:t xml:space="preserve">            Пријепоље“ бр. 11/15</w:t>
            </w:r>
            <w:r w:rsidR="00EB163B" w:rsidRPr="00D1557E">
              <w:rPr>
                <w:noProof/>
                <w:szCs w:val="24"/>
                <w:lang w:val="sr-Cyrl-CS"/>
              </w:rPr>
              <w:t>)</w:t>
            </w:r>
          </w:p>
          <w:p w14:paraId="70787347" w14:textId="77777777" w:rsidR="00EB163B" w:rsidRPr="00D1557E" w:rsidRDefault="00EB163B" w:rsidP="003C1364">
            <w:pPr>
              <w:pStyle w:val="NoSpacing"/>
              <w:spacing w:line="276" w:lineRule="auto"/>
              <w:ind w:right="-90" w:hanging="90"/>
              <w:rPr>
                <w:noProof/>
                <w:szCs w:val="24"/>
                <w:lang w:val="sr-Cyrl-CS"/>
              </w:rPr>
            </w:pPr>
            <w:r w:rsidRPr="00D1557E">
              <w:rPr>
                <w:noProof/>
                <w:szCs w:val="24"/>
                <w:lang w:val="sr-Cyrl-CS"/>
              </w:rPr>
              <w:t>________________________________________________________________________________</w:t>
            </w:r>
          </w:p>
          <w:p w14:paraId="57EB69B8" w14:textId="77777777" w:rsidR="00EB163B" w:rsidRPr="00D1557E" w:rsidRDefault="00EB163B" w:rsidP="003C1364">
            <w:pPr>
              <w:pStyle w:val="NoSpacing"/>
              <w:spacing w:line="276" w:lineRule="auto"/>
              <w:ind w:right="-90" w:hanging="90"/>
              <w:rPr>
                <w:noProof/>
                <w:szCs w:val="24"/>
                <w:lang w:val="sr-Cyrl-CS"/>
              </w:rPr>
            </w:pPr>
          </w:p>
          <w:p w14:paraId="7D43ACA7" w14:textId="77777777" w:rsidR="006C3141" w:rsidRPr="00D1557E" w:rsidRDefault="006C3141" w:rsidP="006C3141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ИДЕНТИФИКАЦИОНИ ПОДАЦИ:</w:t>
            </w:r>
          </w:p>
          <w:p w14:paraId="284389B1" w14:textId="77777777" w:rsidR="006C3141" w:rsidRPr="00D1557E" w:rsidRDefault="006C3141" w:rsidP="006C3141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42060B11" w14:textId="77777777" w:rsidR="006C3141" w:rsidRPr="00D1557E" w:rsidRDefault="006C3141" w:rsidP="006C3141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7CE354C1" w14:textId="77777777" w:rsidR="006C3141" w:rsidRPr="00D1557E" w:rsidRDefault="006C3141" w:rsidP="006C3141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ПОДАЦИ О ПРИВРЕДНОМ СУБЈЕКТУ:</w:t>
            </w:r>
          </w:p>
          <w:p w14:paraId="38375831" w14:textId="77777777" w:rsidR="006C3141" w:rsidRPr="00D1557E" w:rsidRDefault="006C3141" w:rsidP="006C3141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3E3F0ED1" w14:textId="77777777" w:rsidR="006C3141" w:rsidRPr="00D1557E" w:rsidRDefault="006C3141" w:rsidP="006C3141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Назив привредног субјекта:_______________________________________________</w:t>
            </w:r>
          </w:p>
          <w:p w14:paraId="1428388D" w14:textId="77777777" w:rsidR="006C3141" w:rsidRPr="00D1557E" w:rsidRDefault="006C3141" w:rsidP="006C3141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Адреса седишта:_________________________________________________________</w:t>
            </w:r>
          </w:p>
          <w:p w14:paraId="660E3DC8" w14:textId="77777777" w:rsidR="006C3141" w:rsidRPr="00D1557E" w:rsidRDefault="006C3141" w:rsidP="006C3141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Матични број: ___________________________  ПИБ _________________________</w:t>
            </w:r>
          </w:p>
          <w:p w14:paraId="4B650336" w14:textId="77777777" w:rsidR="006C3141" w:rsidRPr="00D1557E" w:rsidRDefault="006C3141" w:rsidP="006C3141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7D391B7C" w14:textId="77777777" w:rsidR="006C3141" w:rsidRPr="00D1557E" w:rsidRDefault="006C3141" w:rsidP="006C3141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ПОДАЦИ О ОДГОВОРНОМ ЛИЦУ:</w:t>
            </w:r>
          </w:p>
          <w:p w14:paraId="12E06154" w14:textId="77777777" w:rsidR="006C3141" w:rsidRPr="00D1557E" w:rsidRDefault="006C3141" w:rsidP="006C3141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4502A1F7" w14:textId="77777777" w:rsidR="006C3141" w:rsidRPr="00D1557E" w:rsidRDefault="006C3141" w:rsidP="006C3141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Име и презиме: _________________________________________________________</w:t>
            </w:r>
          </w:p>
          <w:p w14:paraId="110C6164" w14:textId="77777777" w:rsidR="006C3141" w:rsidRPr="00D1557E" w:rsidRDefault="006C3141" w:rsidP="006C3141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Функција: _____________________________________ ЈМБГ __________________</w:t>
            </w:r>
          </w:p>
          <w:p w14:paraId="2300F8F2" w14:textId="77777777" w:rsidR="006C3141" w:rsidRPr="00D1557E" w:rsidRDefault="006C3141" w:rsidP="006C3141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Адреса пребивалишта: ___________________________________________________</w:t>
            </w:r>
          </w:p>
          <w:p w14:paraId="775B178E" w14:textId="77777777" w:rsidR="006C3141" w:rsidRPr="00D1557E" w:rsidRDefault="006C3141" w:rsidP="006C3141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7CA392E6" w14:textId="77777777" w:rsidR="006C3141" w:rsidRPr="00D1557E" w:rsidRDefault="006C3141" w:rsidP="006C3141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ПОДАЦИ О ФИЗИЧКОМ ЛИЦУ:</w:t>
            </w:r>
          </w:p>
          <w:p w14:paraId="2A478C8C" w14:textId="77777777" w:rsidR="006C3141" w:rsidRPr="00D1557E" w:rsidRDefault="006C3141" w:rsidP="006C3141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15E7AE9A" w14:textId="77777777" w:rsidR="006C3141" w:rsidRPr="00D1557E" w:rsidRDefault="006C3141" w:rsidP="006C3141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Име и презиме: __________________________________ЈМБГ __________________</w:t>
            </w:r>
          </w:p>
          <w:p w14:paraId="74221851" w14:textId="77777777" w:rsidR="006C3141" w:rsidRPr="00D1557E" w:rsidRDefault="006C3141" w:rsidP="006C3141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Адреса пребивалишта: ___________________________________________________</w:t>
            </w:r>
          </w:p>
          <w:p w14:paraId="5B0BDB7A" w14:textId="77777777" w:rsidR="006C3141" w:rsidRPr="00D1557E" w:rsidRDefault="006C3141" w:rsidP="006C3141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Запослен у: _____________________________________________________________</w:t>
            </w:r>
          </w:p>
          <w:p w14:paraId="70EFC17E" w14:textId="77777777" w:rsidR="00EB163B" w:rsidRPr="00D1557E" w:rsidRDefault="00EB163B" w:rsidP="003C1364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  <w:tr w:rsidR="00EB163B" w:rsidRPr="00D1557E" w14:paraId="792546EB" w14:textId="77777777" w:rsidTr="003C1364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173B" w14:textId="77777777" w:rsidR="00EB163B" w:rsidRPr="00D1557E" w:rsidRDefault="00EB163B" w:rsidP="003C1364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D1557E">
              <w:rPr>
                <w:b/>
                <w:noProof/>
                <w:szCs w:val="24"/>
                <w:lang w:val="sr-Cyrl-CS"/>
              </w:rPr>
              <w:t>Р.бр.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059C" w14:textId="77777777" w:rsidR="00EB163B" w:rsidRPr="00D1557E" w:rsidRDefault="00EB163B" w:rsidP="003C1364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D1557E">
              <w:rPr>
                <w:b/>
                <w:noProof/>
                <w:szCs w:val="24"/>
                <w:lang w:val="sr-Cyrl-CS"/>
              </w:rPr>
              <w:t>Питање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D69C" w14:textId="77777777" w:rsidR="00EB163B" w:rsidRPr="00D1557E" w:rsidRDefault="00EB163B" w:rsidP="003C1364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D1557E">
              <w:rPr>
                <w:b/>
                <w:noProof/>
                <w:szCs w:val="24"/>
                <w:lang w:val="sr-Cyrl-CS"/>
              </w:rPr>
              <w:t>Одговор и број бодова</w:t>
            </w:r>
          </w:p>
          <w:p w14:paraId="6B500D90" w14:textId="77777777" w:rsidR="00EB163B" w:rsidRPr="00D1557E" w:rsidRDefault="00EB163B" w:rsidP="003C1364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D1557E">
              <w:rPr>
                <w:noProof/>
                <w:szCs w:val="24"/>
                <w:lang w:val="sr-Cyrl-CS"/>
              </w:rPr>
              <w:t>(заокружити)</w:t>
            </w:r>
          </w:p>
        </w:tc>
      </w:tr>
      <w:tr w:rsidR="00EB163B" w:rsidRPr="00D1557E" w14:paraId="2178BA9A" w14:textId="77777777" w:rsidTr="003C1364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9E15" w14:textId="77777777" w:rsidR="00EB163B" w:rsidRPr="00D1557E" w:rsidRDefault="00EB163B" w:rsidP="003C136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5714" w14:textId="77777777" w:rsidR="00EB163B" w:rsidRPr="00D1557E" w:rsidRDefault="00EB163B" w:rsidP="00EB163B">
            <w:pPr>
              <w:pStyle w:val="PlainTex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1557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Корисник </w:t>
            </w:r>
            <w:r w:rsidRPr="00D1557E">
              <w:rPr>
                <w:rFonts w:ascii="Times New Roman" w:hAnsi="Times New Roman"/>
                <w:noProof/>
                <w:sz w:val="24"/>
                <w:szCs w:val="24"/>
              </w:rPr>
              <w:t>врши изношење смећа преко даваоца услуга по утврђеном и објављеном плану.</w:t>
            </w:r>
          </w:p>
          <w:p w14:paraId="38509719" w14:textId="77777777" w:rsidR="00EB163B" w:rsidRPr="00D1557E" w:rsidRDefault="00EB163B" w:rsidP="00EB163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653D" w14:textId="77777777" w:rsidR="00EB163B" w:rsidRPr="00D1557E" w:rsidRDefault="00EB163B" w:rsidP="003C1364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44558FC1" w14:textId="77777777" w:rsidR="00EB163B" w:rsidRPr="00D1557E" w:rsidRDefault="00EB163B" w:rsidP="003C1364">
            <w:pPr>
              <w:spacing w:line="240" w:lineRule="auto"/>
              <w:ind w:right="-288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не- бодова- 40</w:t>
            </w:r>
          </w:p>
        </w:tc>
      </w:tr>
      <w:tr w:rsidR="00EB163B" w:rsidRPr="00D1557E" w14:paraId="6499DEA7" w14:textId="77777777" w:rsidTr="003C1364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7778" w14:textId="77777777" w:rsidR="00EB163B" w:rsidRPr="00D1557E" w:rsidRDefault="00EB163B" w:rsidP="003C136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020B" w14:textId="77777777" w:rsidR="00EB163B" w:rsidRPr="00D1557E" w:rsidRDefault="00EB163B" w:rsidP="00EB163B">
            <w:pPr>
              <w:pStyle w:val="PlainText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D1557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Корисник не 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баца</w:t>
            </w:r>
            <w:r w:rsidR="00C538D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отпад</w:t>
            </w:r>
            <w:r w:rsidR="00C538D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ванпредви</w:t>
            </w:r>
            <w:r w:rsidR="00C538D0">
              <w:rPr>
                <w:rFonts w:ascii="Times New Roman" w:hAnsi="Times New Roman"/>
                <w:noProof/>
                <w:sz w:val="24"/>
                <w:szCs w:val="24"/>
              </w:rPr>
              <w:t>ђ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ених</w:t>
            </w:r>
            <w:r w:rsidR="00C538D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депонија</w:t>
            </w:r>
            <w:r w:rsidRPr="00D1557E"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или</w:t>
            </w:r>
            <w:r w:rsidR="00C538D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на</w:t>
            </w:r>
            <w:r w:rsidR="00C538D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депоније</w:t>
            </w:r>
            <w:r w:rsidR="00C538D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на</w:t>
            </w:r>
            <w:r w:rsidR="00C538D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к</w:t>
            </w:r>
            <w:r w:rsidRPr="00D1557E"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јима</w:t>
            </w:r>
            <w:r w:rsidR="00C538D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му</w:t>
            </w:r>
            <w:r w:rsidR="00C538D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то</w:t>
            </w:r>
            <w:r w:rsidR="00C538D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није</w:t>
            </w:r>
            <w:r w:rsidR="00C538D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дозво</w:t>
            </w:r>
            <w:r w:rsidR="00C538D0">
              <w:rPr>
                <w:rFonts w:ascii="Times New Roman" w:hAnsi="Times New Roman"/>
                <w:noProof/>
                <w:sz w:val="24"/>
                <w:szCs w:val="24"/>
              </w:rPr>
              <w:t>љ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ено</w:t>
            </w:r>
            <w:r w:rsidRPr="00D1557E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5CD3" w14:textId="77777777" w:rsidR="00EB163B" w:rsidRPr="00D1557E" w:rsidRDefault="00EB163B" w:rsidP="003C1364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да- бодова- 0        </w:t>
            </w:r>
          </w:p>
          <w:p w14:paraId="109FFC2C" w14:textId="77777777" w:rsidR="00EB163B" w:rsidRPr="00D1557E" w:rsidRDefault="00EB163B" w:rsidP="003C1364">
            <w:pPr>
              <w:spacing w:line="240" w:lineRule="auto"/>
              <w:ind w:right="-288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lastRenderedPageBreak/>
              <w:t>не- бодова- 40</w:t>
            </w:r>
          </w:p>
        </w:tc>
      </w:tr>
      <w:tr w:rsidR="00EB163B" w:rsidRPr="00D1557E" w14:paraId="214B51CD" w14:textId="77777777" w:rsidTr="003C1364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8F1F" w14:textId="77777777" w:rsidR="00EB163B" w:rsidRPr="00D1557E" w:rsidRDefault="00EB163B" w:rsidP="003C136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lastRenderedPageBreak/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8C06" w14:textId="77777777" w:rsidR="00EB163B" w:rsidRPr="00D1557E" w:rsidRDefault="00EB163B" w:rsidP="00EB163B">
            <w:pPr>
              <w:pStyle w:val="PlainTex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1557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Корисник смеће износи у </w:t>
            </w:r>
            <w:r w:rsidRPr="00D1557E">
              <w:rPr>
                <w:rFonts w:ascii="Times New Roman" w:hAnsi="Times New Roman"/>
                <w:noProof/>
                <w:sz w:val="24"/>
                <w:szCs w:val="24"/>
              </w:rPr>
              <w:t xml:space="preserve">одговарајућим 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судов</w:t>
            </w:r>
            <w:r w:rsidRPr="00D1557E">
              <w:rPr>
                <w:rFonts w:ascii="Times New Roman" w:hAnsi="Times New Roman"/>
                <w:noProof/>
                <w:sz w:val="24"/>
                <w:szCs w:val="24"/>
              </w:rPr>
              <w:t xml:space="preserve">има, које уредно 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одр</w:t>
            </w:r>
            <w:r w:rsidR="005B1ED6">
              <w:rPr>
                <w:rFonts w:ascii="Times New Roman" w:hAnsi="Times New Roman"/>
                <w:noProof/>
                <w:sz w:val="24"/>
                <w:szCs w:val="24"/>
              </w:rPr>
              <w:t>ж</w:t>
            </w:r>
            <w:r w:rsidR="00D1557E">
              <w:rPr>
                <w:rFonts w:ascii="Times New Roman" w:hAnsi="Times New Roman"/>
                <w:noProof/>
                <w:sz w:val="24"/>
                <w:szCs w:val="24"/>
              </w:rPr>
              <w:t>ава</w:t>
            </w:r>
            <w:r w:rsidRPr="00D1557E"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  <w:p w14:paraId="5862B472" w14:textId="77777777" w:rsidR="00EB163B" w:rsidRPr="00D1557E" w:rsidRDefault="00EB163B" w:rsidP="00EB163B">
            <w:pPr>
              <w:pStyle w:val="NoSpacing"/>
              <w:rPr>
                <w:rFonts w:eastAsia="Times New Roman"/>
                <w:noProof/>
                <w:szCs w:val="24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5354" w14:textId="77777777" w:rsidR="00EB163B" w:rsidRPr="00D1557E" w:rsidRDefault="00EB163B" w:rsidP="003C1364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76D69627" w14:textId="77777777" w:rsidR="00EB163B" w:rsidRPr="00D1557E" w:rsidRDefault="00EB163B" w:rsidP="003C1364">
            <w:pPr>
              <w:spacing w:line="240" w:lineRule="auto"/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не- бодова- </w:t>
            </w:r>
            <w:r w:rsidR="00541ADA"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2</w:t>
            </w: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0</w:t>
            </w:r>
          </w:p>
        </w:tc>
      </w:tr>
      <w:tr w:rsidR="00EB163B" w:rsidRPr="00D1557E" w14:paraId="23FE6C67" w14:textId="77777777" w:rsidTr="003C1364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F438" w14:textId="77777777" w:rsidR="00EB163B" w:rsidRPr="00D1557E" w:rsidRDefault="00EB163B" w:rsidP="003C136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04E1" w14:textId="77777777" w:rsidR="00EB163B" w:rsidRPr="00D1557E" w:rsidRDefault="00EB163B" w:rsidP="003C1364">
            <w:pP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sr-Cyrl-CS"/>
              </w:rPr>
            </w:pPr>
            <w:r w:rsidRPr="00D1557E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sr-Cyrl-CS"/>
              </w:rPr>
              <w:t xml:space="preserve">Корисник не </w:t>
            </w:r>
            <w:r w:rsidR="00D1557E">
              <w:rPr>
                <w:rFonts w:ascii="Times New Roman" w:hAnsi="Times New Roman"/>
                <w:noProof/>
                <w:sz w:val="24"/>
                <w:lang w:val="sr-Cyrl-CS"/>
              </w:rPr>
              <w:t>баца</w:t>
            </w:r>
            <w:r w:rsidR="00C538D0">
              <w:rPr>
                <w:rFonts w:ascii="Times New Roman" w:hAnsi="Times New Roman"/>
                <w:noProof/>
                <w:sz w:val="24"/>
                <w:lang w:val="sr-Cyrl-CS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  <w:lang w:val="sr-Cyrl-CS"/>
              </w:rPr>
              <w:t>отпад</w:t>
            </w:r>
            <w:r w:rsidR="00C538D0">
              <w:rPr>
                <w:rFonts w:ascii="Times New Roman" w:hAnsi="Times New Roman"/>
                <w:noProof/>
                <w:sz w:val="24"/>
                <w:lang w:val="sr-Cyrl-CS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  <w:lang w:val="sr-Cyrl-CS"/>
              </w:rPr>
              <w:t>у</w:t>
            </w:r>
            <w:r w:rsidR="00C538D0">
              <w:rPr>
                <w:rFonts w:ascii="Times New Roman" w:hAnsi="Times New Roman"/>
                <w:noProof/>
                <w:sz w:val="24"/>
                <w:lang w:val="sr-Cyrl-CS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  <w:lang w:val="sr-Cyrl-CS"/>
              </w:rPr>
              <w:t>контејнере</w:t>
            </w:r>
            <w:r w:rsidR="00C538D0">
              <w:rPr>
                <w:rFonts w:ascii="Times New Roman" w:hAnsi="Times New Roman"/>
                <w:noProof/>
                <w:sz w:val="24"/>
                <w:lang w:val="sr-Cyrl-CS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  <w:lang w:val="sr-Cyrl-CS"/>
              </w:rPr>
              <w:t>других</w:t>
            </w:r>
            <w:r w:rsidR="00C538D0">
              <w:rPr>
                <w:rFonts w:ascii="Times New Roman" w:hAnsi="Times New Roman"/>
                <w:noProof/>
                <w:sz w:val="24"/>
                <w:lang w:val="sr-Cyrl-CS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  <w:lang w:val="sr-Cyrl-CS"/>
              </w:rPr>
              <w:t>корисника</w:t>
            </w:r>
            <w:r w:rsidRPr="00D1557E">
              <w:rPr>
                <w:rFonts w:ascii="Times New Roman" w:hAnsi="Times New Roman"/>
                <w:noProof/>
                <w:sz w:val="24"/>
                <w:lang w:val="sr-Cyrl-CS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DADF" w14:textId="77777777" w:rsidR="00EB163B" w:rsidRPr="00D1557E" w:rsidRDefault="00EB163B" w:rsidP="003C1364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743B5A26" w14:textId="77777777" w:rsidR="00EB163B" w:rsidRPr="00D1557E" w:rsidRDefault="00EB163B" w:rsidP="003C1364">
            <w:pPr>
              <w:spacing w:line="240" w:lineRule="auto"/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не- бодова- </w:t>
            </w:r>
            <w:r w:rsidR="00541ADA"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2</w:t>
            </w: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0</w:t>
            </w:r>
          </w:p>
        </w:tc>
      </w:tr>
      <w:tr w:rsidR="00EB163B" w:rsidRPr="00D1557E" w14:paraId="0C96F388" w14:textId="77777777" w:rsidTr="003C1364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63FC" w14:textId="77777777" w:rsidR="00EB163B" w:rsidRPr="00D1557E" w:rsidRDefault="00EB163B" w:rsidP="003C136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C012" w14:textId="77777777" w:rsidR="00EB163B" w:rsidRPr="00D1557E" w:rsidRDefault="00EB163B" w:rsidP="00EB163B">
            <w:pPr>
              <w:pStyle w:val="PlainTex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1557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Корисник не</w:t>
            </w:r>
            <w:r w:rsidR="00C538D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</w:rPr>
              <w:t>баца</w:t>
            </w:r>
            <w:r w:rsidR="00C538D0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</w:rPr>
              <w:t>други</w:t>
            </w:r>
            <w:r w:rsidR="00C538D0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</w:rPr>
              <w:t>отпад</w:t>
            </w:r>
            <w:r w:rsidR="00C538D0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</w:rPr>
              <w:t>у</w:t>
            </w:r>
            <w:r w:rsidR="00C538D0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</w:rPr>
              <w:t>судове</w:t>
            </w:r>
            <w:r w:rsidR="00C538D0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</w:rPr>
              <w:t>за</w:t>
            </w:r>
            <w:r w:rsidR="00C538D0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</w:rPr>
              <w:t>сме</w:t>
            </w:r>
            <w:r w:rsidR="005B1ED6">
              <w:rPr>
                <w:rFonts w:ascii="Times New Roman" w:hAnsi="Times New Roman"/>
                <w:noProof/>
                <w:sz w:val="24"/>
              </w:rPr>
              <w:t>ћ</w:t>
            </w:r>
            <w:r w:rsidR="00D1557E">
              <w:rPr>
                <w:rFonts w:ascii="Times New Roman" w:hAnsi="Times New Roman"/>
                <w:noProof/>
                <w:sz w:val="24"/>
              </w:rPr>
              <w:t>е</w:t>
            </w:r>
            <w:r w:rsidRPr="00D1557E">
              <w:rPr>
                <w:rFonts w:ascii="Times New Roman" w:hAnsi="Times New Roman"/>
                <w:noProof/>
                <w:sz w:val="24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4064" w14:textId="77777777" w:rsidR="00EB163B" w:rsidRPr="00D1557E" w:rsidRDefault="00EB163B" w:rsidP="003C1364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78310B99" w14:textId="77777777" w:rsidR="00EB163B" w:rsidRPr="00D1557E" w:rsidRDefault="00EB163B" w:rsidP="003C1364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не- бодова- 20</w:t>
            </w:r>
          </w:p>
        </w:tc>
      </w:tr>
      <w:tr w:rsidR="00EB163B" w:rsidRPr="00D1557E" w14:paraId="4F2B2F89" w14:textId="77777777" w:rsidTr="003C1364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6121" w14:textId="77777777" w:rsidR="00EB163B" w:rsidRPr="00D1557E" w:rsidRDefault="00EB163B" w:rsidP="003C136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F5BA" w14:textId="77777777" w:rsidR="00EB163B" w:rsidRPr="00D1557E" w:rsidRDefault="00EB163B" w:rsidP="00EB163B">
            <w:pPr>
              <w:pStyle w:val="PlainTex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1557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Корисник не расипа </w:t>
            </w:r>
            <w:r w:rsidR="00D1557E">
              <w:rPr>
                <w:rFonts w:ascii="Times New Roman" w:hAnsi="Times New Roman"/>
                <w:noProof/>
                <w:sz w:val="24"/>
              </w:rPr>
              <w:t>сме</w:t>
            </w:r>
            <w:r w:rsidR="005B1ED6">
              <w:rPr>
                <w:rFonts w:ascii="Times New Roman" w:hAnsi="Times New Roman"/>
                <w:noProof/>
                <w:sz w:val="24"/>
              </w:rPr>
              <w:t>ћ</w:t>
            </w:r>
            <w:r w:rsidR="00D1557E">
              <w:rPr>
                <w:rFonts w:ascii="Times New Roman" w:hAnsi="Times New Roman"/>
                <w:noProof/>
                <w:sz w:val="24"/>
              </w:rPr>
              <w:t>е</w:t>
            </w:r>
            <w:r w:rsidR="00C538D0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</w:rPr>
              <w:t>око</w:t>
            </w:r>
            <w:r w:rsidR="00C538D0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</w:rPr>
              <w:t>судова</w:t>
            </w:r>
            <w:r w:rsidR="00C538D0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</w:rPr>
              <w:t>за</w:t>
            </w:r>
            <w:r w:rsidR="00C538D0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</w:rPr>
              <w:t>сме</w:t>
            </w:r>
            <w:r w:rsidR="005B1ED6">
              <w:rPr>
                <w:rFonts w:ascii="Times New Roman" w:hAnsi="Times New Roman"/>
                <w:noProof/>
                <w:sz w:val="24"/>
              </w:rPr>
              <w:t>ћ</w:t>
            </w:r>
            <w:r w:rsidR="00D1557E">
              <w:rPr>
                <w:rFonts w:ascii="Times New Roman" w:hAnsi="Times New Roman"/>
                <w:noProof/>
                <w:sz w:val="24"/>
              </w:rPr>
              <w:t>е</w:t>
            </w:r>
            <w:r w:rsidRPr="00D1557E">
              <w:rPr>
                <w:rFonts w:ascii="Times New Roman" w:hAnsi="Times New Roman"/>
                <w:noProof/>
                <w:sz w:val="24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7FAB" w14:textId="77777777" w:rsidR="00EB163B" w:rsidRPr="00D1557E" w:rsidRDefault="00EB163B" w:rsidP="003C1364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4E488535" w14:textId="77777777" w:rsidR="00EB163B" w:rsidRPr="00D1557E" w:rsidRDefault="00EB163B" w:rsidP="003C1364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не- бодова- 20</w:t>
            </w:r>
          </w:p>
        </w:tc>
      </w:tr>
      <w:tr w:rsidR="00EB163B" w:rsidRPr="00D1557E" w14:paraId="0E103021" w14:textId="77777777" w:rsidTr="003C1364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84DE" w14:textId="77777777" w:rsidR="00EB163B" w:rsidRPr="00D1557E" w:rsidRDefault="00EB163B" w:rsidP="003C136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1A49" w14:textId="77777777" w:rsidR="00EB163B" w:rsidRPr="00D1557E" w:rsidRDefault="00EB163B" w:rsidP="00D22B1A">
            <w:pPr>
              <w:pStyle w:val="PlainText"/>
              <w:rPr>
                <w:rFonts w:ascii="Times New Roman" w:hAnsi="Times New Roman"/>
                <w:noProof/>
                <w:sz w:val="24"/>
              </w:rPr>
            </w:pPr>
            <w:r w:rsidRPr="00D1557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Корисник у индивидуалном објекту, </w:t>
            </w:r>
            <w:r w:rsidR="00D1557E">
              <w:rPr>
                <w:rFonts w:ascii="Times New Roman" w:hAnsi="Times New Roman"/>
                <w:noProof/>
                <w:sz w:val="24"/>
              </w:rPr>
              <w:t>судове</w:t>
            </w:r>
            <w:r w:rsidR="00C538D0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</w:rPr>
              <w:t>засме</w:t>
            </w:r>
            <w:r w:rsidR="005B1ED6">
              <w:rPr>
                <w:rFonts w:ascii="Times New Roman" w:hAnsi="Times New Roman"/>
                <w:noProof/>
                <w:sz w:val="24"/>
              </w:rPr>
              <w:t>ћ</w:t>
            </w:r>
            <w:r w:rsidR="00D1557E">
              <w:rPr>
                <w:rFonts w:ascii="Times New Roman" w:hAnsi="Times New Roman"/>
                <w:noProof/>
                <w:sz w:val="24"/>
              </w:rPr>
              <w:t>е</w:t>
            </w:r>
            <w:r w:rsidRPr="00D1557E">
              <w:rPr>
                <w:rFonts w:ascii="Times New Roman" w:hAnsi="Times New Roman"/>
                <w:noProof/>
                <w:sz w:val="24"/>
              </w:rPr>
              <w:t xml:space="preserve">, </w:t>
            </w:r>
            <w:r w:rsidR="00D1557E">
              <w:rPr>
                <w:rFonts w:ascii="Times New Roman" w:hAnsi="Times New Roman"/>
                <w:noProof/>
                <w:sz w:val="24"/>
              </w:rPr>
              <w:t>по</w:t>
            </w:r>
            <w:r w:rsidR="00C538D0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</w:rPr>
              <w:t>пра</w:t>
            </w:r>
            <w:r w:rsidR="005B1ED6">
              <w:rPr>
                <w:rFonts w:ascii="Times New Roman" w:hAnsi="Times New Roman"/>
                <w:noProof/>
                <w:sz w:val="24"/>
              </w:rPr>
              <w:t>жњ</w:t>
            </w:r>
            <w:r w:rsidR="00D1557E">
              <w:rPr>
                <w:rFonts w:ascii="Times New Roman" w:hAnsi="Times New Roman"/>
                <w:noProof/>
                <w:sz w:val="24"/>
              </w:rPr>
              <w:t>е</w:t>
            </w:r>
            <w:r w:rsidR="005B1ED6">
              <w:rPr>
                <w:rFonts w:ascii="Times New Roman" w:hAnsi="Times New Roman"/>
                <w:noProof/>
                <w:sz w:val="24"/>
              </w:rPr>
              <w:t>њ</w:t>
            </w:r>
            <w:r w:rsidR="00D1557E">
              <w:rPr>
                <w:rFonts w:ascii="Times New Roman" w:hAnsi="Times New Roman"/>
                <w:noProof/>
                <w:sz w:val="24"/>
              </w:rPr>
              <w:t>у</w:t>
            </w:r>
            <w:r w:rsidRPr="00D1557E">
              <w:rPr>
                <w:rFonts w:ascii="Times New Roman" w:hAnsi="Times New Roman"/>
                <w:noProof/>
                <w:sz w:val="24"/>
              </w:rPr>
              <w:t xml:space="preserve">, </w:t>
            </w:r>
            <w:r w:rsidR="00D1557E">
              <w:rPr>
                <w:rFonts w:ascii="Times New Roman" w:hAnsi="Times New Roman"/>
                <w:noProof/>
                <w:sz w:val="24"/>
              </w:rPr>
              <w:t>врати</w:t>
            </w:r>
            <w:r w:rsidR="00C538D0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</w:rPr>
              <w:t>истог</w:t>
            </w:r>
            <w:r w:rsidR="00C538D0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D1557E">
              <w:rPr>
                <w:rFonts w:ascii="Times New Roman" w:hAnsi="Times New Roman"/>
                <w:noProof/>
                <w:sz w:val="24"/>
              </w:rPr>
              <w:t>дана</w:t>
            </w:r>
            <w:r w:rsidRPr="00D1557E">
              <w:rPr>
                <w:rFonts w:ascii="Times New Roman" w:hAnsi="Times New Roman"/>
                <w:noProof/>
                <w:sz w:val="24"/>
              </w:rPr>
              <w:t xml:space="preserve"> у своје </w:t>
            </w:r>
            <w:r w:rsidR="00D1557E">
              <w:rPr>
                <w:rFonts w:ascii="Times New Roman" w:hAnsi="Times New Roman"/>
                <w:noProof/>
                <w:sz w:val="24"/>
              </w:rPr>
              <w:t>двори</w:t>
            </w:r>
            <w:r w:rsidR="005B1ED6">
              <w:rPr>
                <w:rFonts w:ascii="Times New Roman" w:hAnsi="Times New Roman"/>
                <w:noProof/>
                <w:sz w:val="24"/>
              </w:rPr>
              <w:t>ш</w:t>
            </w:r>
            <w:r w:rsidRPr="00D1557E">
              <w:rPr>
                <w:rFonts w:ascii="Times New Roman" w:hAnsi="Times New Roman"/>
                <w:noProof/>
                <w:sz w:val="24"/>
              </w:rPr>
              <w:t>т</w:t>
            </w:r>
            <w:r w:rsidR="00D1557E">
              <w:rPr>
                <w:rFonts w:ascii="Times New Roman" w:hAnsi="Times New Roman"/>
                <w:noProof/>
                <w:sz w:val="24"/>
              </w:rPr>
              <w:t>е</w:t>
            </w:r>
            <w:r w:rsidRPr="00D1557E">
              <w:rPr>
                <w:rFonts w:ascii="Times New Roman" w:hAnsi="Times New Roman"/>
                <w:noProof/>
                <w:sz w:val="24"/>
              </w:rPr>
              <w:t>.</w:t>
            </w:r>
          </w:p>
          <w:p w14:paraId="26BE09A2" w14:textId="77777777" w:rsidR="00EB163B" w:rsidRPr="00D1557E" w:rsidRDefault="00EB163B" w:rsidP="00EB163B">
            <w:pPr>
              <w:pStyle w:val="PlainTex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5EA5" w14:textId="77777777" w:rsidR="00EB163B" w:rsidRPr="00D1557E" w:rsidRDefault="00EB163B" w:rsidP="003C1364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682FD521" w14:textId="77777777" w:rsidR="00EB163B" w:rsidRPr="00D1557E" w:rsidRDefault="00EB163B" w:rsidP="003C1364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не- бодова- 20</w:t>
            </w:r>
          </w:p>
        </w:tc>
      </w:tr>
      <w:tr w:rsidR="00541ADA" w:rsidRPr="00D1557E" w14:paraId="00ECA528" w14:textId="77777777" w:rsidTr="003C1364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0D00" w14:textId="77777777" w:rsidR="00541ADA" w:rsidRPr="00D1557E" w:rsidRDefault="00541ADA" w:rsidP="003C136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7684" w14:textId="77777777" w:rsidR="00541ADA" w:rsidRPr="00D1557E" w:rsidRDefault="00541ADA" w:rsidP="00EB163B">
            <w:pPr>
              <w:pStyle w:val="PlainTex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1557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Корисник не врши недозвољено спаљивање отпада.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84AA" w14:textId="77777777" w:rsidR="00541ADA" w:rsidRPr="00D1557E" w:rsidRDefault="00541ADA" w:rsidP="00541ADA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25B73804" w14:textId="77777777" w:rsidR="00541ADA" w:rsidRPr="00D1557E" w:rsidRDefault="00541ADA" w:rsidP="00541ADA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не- бодова- 20</w:t>
            </w:r>
          </w:p>
        </w:tc>
      </w:tr>
      <w:tr w:rsidR="00EB163B" w:rsidRPr="00D1557E" w14:paraId="123E794C" w14:textId="77777777" w:rsidTr="003C1364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AFBF" w14:textId="77777777" w:rsidR="00EB163B" w:rsidRPr="00D1557E" w:rsidRDefault="00EB163B" w:rsidP="003C1364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43CAFF6A" w14:textId="77777777" w:rsidR="00EB163B" w:rsidRPr="00D1557E" w:rsidRDefault="00EB163B" w:rsidP="003C1364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                                                                    Утврђени број бодова:       _________ </w:t>
            </w:r>
          </w:p>
          <w:p w14:paraId="5DB5605B" w14:textId="77777777" w:rsidR="00EB163B" w:rsidRPr="00D1557E" w:rsidRDefault="00EB163B" w:rsidP="003C1364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</w:tbl>
    <w:p w14:paraId="01C02437" w14:textId="77777777" w:rsidR="00EB163B" w:rsidRPr="00D1557E" w:rsidRDefault="00EB163B" w:rsidP="00EB163B">
      <w:pPr>
        <w:rPr>
          <w:rFonts w:ascii="Times New Roman" w:hAnsi="Times New Roman"/>
          <w:noProof/>
          <w:sz w:val="24"/>
          <w:szCs w:val="24"/>
          <w:lang w:val="sr-Cyrl-C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2970"/>
      </w:tblGrid>
      <w:tr w:rsidR="00EB163B" w:rsidRPr="00D1557E" w14:paraId="258578F2" w14:textId="77777777" w:rsidTr="003C1364">
        <w:trPr>
          <w:trHeight w:val="449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1005" w14:textId="77777777" w:rsidR="00EB163B" w:rsidRPr="00D1557E" w:rsidRDefault="00EB163B" w:rsidP="003C1364">
            <w:pPr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D1557E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ТАБЕЛА ЗА УТВРЂИВАЊЕ СТЕПЕНА РИЗИКА</w:t>
            </w:r>
          </w:p>
        </w:tc>
      </w:tr>
      <w:tr w:rsidR="00EB163B" w:rsidRPr="00D1557E" w14:paraId="7571F660" w14:textId="77777777" w:rsidTr="003C1364">
        <w:trPr>
          <w:trHeight w:val="6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A054" w14:textId="77777777" w:rsidR="00EB163B" w:rsidRPr="00D1557E" w:rsidRDefault="00EB163B" w:rsidP="003C1364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D1557E">
              <w:rPr>
                <w:b/>
                <w:noProof/>
                <w:szCs w:val="24"/>
                <w:lang w:val="sr-Cyrl-CS"/>
              </w:rPr>
              <w:t xml:space="preserve"> степен ризика</w:t>
            </w:r>
          </w:p>
          <w:p w14:paraId="4A7C63C6" w14:textId="77777777" w:rsidR="00EB163B" w:rsidRPr="00D1557E" w:rsidRDefault="00EB163B" w:rsidP="003C1364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D1557E">
              <w:rPr>
                <w:noProof/>
                <w:szCs w:val="24"/>
                <w:lang w:val="sr-Cyrl-CS"/>
              </w:rPr>
              <w:t>(заокружити према утврђеном броју бодова)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71AE" w14:textId="77777777" w:rsidR="00EB163B" w:rsidRPr="00D1557E" w:rsidRDefault="00EB163B" w:rsidP="003C1364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D1557E">
              <w:rPr>
                <w:b/>
                <w:noProof/>
                <w:szCs w:val="24"/>
                <w:lang w:val="sr-Cyrl-CS"/>
              </w:rPr>
              <w:t xml:space="preserve">          распон бодова</w:t>
            </w:r>
          </w:p>
        </w:tc>
      </w:tr>
      <w:tr w:rsidR="00EB163B" w:rsidRPr="00D1557E" w14:paraId="3FDFCBCA" w14:textId="77777777" w:rsidTr="003C1364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BCBC" w14:textId="77777777" w:rsidR="00EB163B" w:rsidRPr="00D1557E" w:rsidRDefault="00EB163B" w:rsidP="003C1364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D1557E">
              <w:rPr>
                <w:noProof/>
                <w:szCs w:val="24"/>
                <w:lang w:val="sr-Cyrl-CS"/>
              </w:rPr>
              <w:t>Незнатан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3583" w14:textId="77777777" w:rsidR="00EB163B" w:rsidRPr="00D1557E" w:rsidRDefault="00EB163B" w:rsidP="003C1364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D1557E">
              <w:rPr>
                <w:noProof/>
                <w:szCs w:val="24"/>
                <w:lang w:val="sr-Cyrl-CS"/>
              </w:rPr>
              <w:t xml:space="preserve">                  0-20</w:t>
            </w:r>
          </w:p>
        </w:tc>
      </w:tr>
      <w:tr w:rsidR="00EB163B" w:rsidRPr="00D1557E" w14:paraId="7B881350" w14:textId="77777777" w:rsidTr="003C1364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DF20" w14:textId="77777777" w:rsidR="00EB163B" w:rsidRPr="00D1557E" w:rsidRDefault="00EB163B" w:rsidP="003C1364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D1557E">
              <w:rPr>
                <w:noProof/>
                <w:szCs w:val="24"/>
                <w:lang w:val="sr-Cyrl-CS"/>
              </w:rPr>
              <w:t>Низак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80D4" w14:textId="77777777" w:rsidR="00EB163B" w:rsidRPr="00D1557E" w:rsidRDefault="00EB163B" w:rsidP="003C1364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D1557E">
              <w:rPr>
                <w:noProof/>
                <w:szCs w:val="24"/>
                <w:lang w:val="sr-Cyrl-CS"/>
              </w:rPr>
              <w:t xml:space="preserve">                21-50</w:t>
            </w:r>
          </w:p>
        </w:tc>
      </w:tr>
      <w:tr w:rsidR="00EB163B" w:rsidRPr="00D1557E" w14:paraId="4E89AEA7" w14:textId="77777777" w:rsidTr="003C1364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DD26" w14:textId="77777777" w:rsidR="00EB163B" w:rsidRPr="00D1557E" w:rsidRDefault="00EB163B" w:rsidP="003C1364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D1557E">
              <w:rPr>
                <w:noProof/>
                <w:szCs w:val="24"/>
                <w:lang w:val="sr-Cyrl-CS"/>
              </w:rPr>
              <w:t>Средњи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C2A9" w14:textId="77777777" w:rsidR="00EB163B" w:rsidRPr="00D1557E" w:rsidRDefault="00EB163B" w:rsidP="003C1364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D1557E">
              <w:rPr>
                <w:noProof/>
                <w:szCs w:val="24"/>
                <w:lang w:val="sr-Cyrl-CS"/>
              </w:rPr>
              <w:t xml:space="preserve">                51-100</w:t>
            </w:r>
          </w:p>
        </w:tc>
      </w:tr>
      <w:tr w:rsidR="00EB163B" w:rsidRPr="00D1557E" w14:paraId="567B63D8" w14:textId="77777777" w:rsidTr="003C1364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0DAB" w14:textId="77777777" w:rsidR="00EB163B" w:rsidRPr="00D1557E" w:rsidRDefault="00EB163B" w:rsidP="003C1364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D1557E">
              <w:rPr>
                <w:noProof/>
                <w:szCs w:val="24"/>
                <w:lang w:val="sr-Cyrl-CS"/>
              </w:rPr>
              <w:t>Висок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1A29" w14:textId="77777777" w:rsidR="00EB163B" w:rsidRPr="00D1557E" w:rsidRDefault="00EB163B" w:rsidP="003C1364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D1557E">
              <w:rPr>
                <w:noProof/>
                <w:szCs w:val="24"/>
                <w:lang w:val="sr-Cyrl-CS"/>
              </w:rPr>
              <w:t xml:space="preserve">              101-150</w:t>
            </w:r>
          </w:p>
        </w:tc>
      </w:tr>
      <w:tr w:rsidR="00EB163B" w:rsidRPr="00D1557E" w14:paraId="7A576C65" w14:textId="77777777" w:rsidTr="003C1364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4436" w14:textId="77777777" w:rsidR="00EB163B" w:rsidRPr="00D1557E" w:rsidRDefault="00EB163B" w:rsidP="003C1364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D1557E">
              <w:rPr>
                <w:noProof/>
                <w:szCs w:val="24"/>
                <w:lang w:val="sr-Cyrl-CS"/>
              </w:rPr>
              <w:t>Критичан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B74B" w14:textId="77777777" w:rsidR="00EB163B" w:rsidRPr="00D1557E" w:rsidRDefault="00EB163B" w:rsidP="003C1364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D1557E">
              <w:rPr>
                <w:noProof/>
                <w:szCs w:val="24"/>
                <w:lang w:val="sr-Cyrl-CS"/>
              </w:rPr>
              <w:t xml:space="preserve">              151-200</w:t>
            </w:r>
          </w:p>
        </w:tc>
      </w:tr>
    </w:tbl>
    <w:p w14:paraId="06E648B8" w14:textId="77777777" w:rsidR="00EB163B" w:rsidRPr="00D1557E" w:rsidRDefault="00EB163B" w:rsidP="00EB163B">
      <w:pPr>
        <w:pStyle w:val="NoSpacing"/>
        <w:ind w:right="-180"/>
        <w:rPr>
          <w:b/>
          <w:noProof/>
          <w:szCs w:val="24"/>
          <w:lang w:val="sr-Cyrl-CS"/>
        </w:rPr>
      </w:pPr>
    </w:p>
    <w:p w14:paraId="4B806F38" w14:textId="77777777" w:rsidR="00EB163B" w:rsidRPr="00D1557E" w:rsidRDefault="00EB163B" w:rsidP="00EB163B">
      <w:pPr>
        <w:spacing w:line="240" w:lineRule="auto"/>
        <w:ind w:right="-851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D1557E">
        <w:rPr>
          <w:rFonts w:ascii="Times New Roman" w:hAnsi="Times New Roman"/>
          <w:b/>
          <w:noProof/>
          <w:sz w:val="24"/>
          <w:szCs w:val="24"/>
          <w:lang w:val="sr-Cyrl-CS"/>
        </w:rPr>
        <w:t>НАПОМЕНЕ: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378FE9" w14:textId="77777777" w:rsidR="00EB163B" w:rsidRPr="00D1557E" w:rsidRDefault="00EB163B" w:rsidP="00EB163B">
      <w:pPr>
        <w:pStyle w:val="NoSpacing"/>
        <w:ind w:right="-180"/>
        <w:rPr>
          <w:b/>
          <w:noProof/>
          <w:szCs w:val="24"/>
          <w:lang w:val="sr-Cyrl-CS"/>
        </w:rPr>
      </w:pPr>
      <w:r w:rsidRPr="00D1557E">
        <w:rPr>
          <w:b/>
          <w:noProof/>
          <w:szCs w:val="24"/>
          <w:lang w:val="sr-Cyrl-CS"/>
        </w:rPr>
        <w:t xml:space="preserve">ЗА КОРИСНИКА УСЛУГА:                                      </w:t>
      </w:r>
      <w:r w:rsidRPr="00D1557E">
        <w:rPr>
          <w:b/>
          <w:noProof/>
          <w:szCs w:val="24"/>
          <w:lang w:val="sr-Cyrl-CS"/>
        </w:rPr>
        <w:tab/>
        <w:t xml:space="preserve">               ИНСПЕКТОР: </w:t>
      </w:r>
      <w:r w:rsidRPr="00D1557E">
        <w:rPr>
          <w:noProof/>
          <w:szCs w:val="24"/>
          <w:lang w:val="sr-Cyrl-CS"/>
        </w:rPr>
        <w:t>__________________________                                                ___________________________</w:t>
      </w:r>
    </w:p>
    <w:p w14:paraId="0398ABF3" w14:textId="77777777" w:rsidR="00EB163B" w:rsidRPr="00D1557E" w:rsidRDefault="00EB163B" w:rsidP="00EB163B">
      <w:pPr>
        <w:pStyle w:val="NoSpacing"/>
        <w:rPr>
          <w:noProof/>
          <w:szCs w:val="24"/>
          <w:lang w:val="sr-Cyrl-CS"/>
        </w:rPr>
      </w:pPr>
      <w:r w:rsidRPr="00D1557E">
        <w:rPr>
          <w:noProof/>
          <w:szCs w:val="24"/>
          <w:lang w:val="sr-Cyrl-CS"/>
        </w:rPr>
        <w:t xml:space="preserve">(Име и презиме)                     </w:t>
      </w:r>
      <w:r w:rsidRPr="00D1557E">
        <w:rPr>
          <w:noProof/>
          <w:szCs w:val="24"/>
          <w:lang w:val="sr-Cyrl-CS"/>
        </w:rPr>
        <w:tab/>
      </w:r>
      <w:r w:rsidRPr="00D1557E">
        <w:rPr>
          <w:noProof/>
          <w:szCs w:val="24"/>
          <w:lang w:val="sr-Cyrl-CS"/>
        </w:rPr>
        <w:tab/>
      </w:r>
      <w:r w:rsidRPr="00D1557E">
        <w:rPr>
          <w:noProof/>
          <w:szCs w:val="24"/>
          <w:lang w:val="sr-Cyrl-CS"/>
        </w:rPr>
        <w:tab/>
      </w:r>
      <w:r w:rsidRPr="00D1557E">
        <w:rPr>
          <w:noProof/>
          <w:szCs w:val="24"/>
          <w:lang w:val="sr-Cyrl-CS"/>
        </w:rPr>
        <w:tab/>
      </w:r>
      <w:r w:rsidRPr="00D1557E">
        <w:rPr>
          <w:noProof/>
          <w:szCs w:val="24"/>
          <w:lang w:val="sr-Cyrl-CS"/>
        </w:rPr>
        <w:tab/>
        <w:t xml:space="preserve">   (Име и презиме)</w:t>
      </w:r>
    </w:p>
    <w:p w14:paraId="130935A3" w14:textId="77777777" w:rsidR="00EB163B" w:rsidRPr="00D1557E" w:rsidRDefault="00EB163B" w:rsidP="00EB163B">
      <w:pPr>
        <w:pStyle w:val="NoSpacing"/>
        <w:ind w:right="-180"/>
        <w:rPr>
          <w:noProof/>
          <w:szCs w:val="24"/>
          <w:lang w:val="sr-Cyrl-CS"/>
        </w:rPr>
      </w:pPr>
      <w:r w:rsidRPr="00D1557E">
        <w:rPr>
          <w:noProof/>
          <w:szCs w:val="24"/>
          <w:lang w:val="sr-Cyrl-CS"/>
        </w:rPr>
        <w:t>__________________________</w:t>
      </w:r>
      <w:r w:rsidRPr="00D1557E">
        <w:rPr>
          <w:noProof/>
          <w:szCs w:val="24"/>
          <w:lang w:val="sr-Cyrl-CS"/>
        </w:rPr>
        <w:tab/>
      </w:r>
      <w:r w:rsidRPr="00D1557E">
        <w:rPr>
          <w:noProof/>
          <w:szCs w:val="24"/>
          <w:lang w:val="sr-Cyrl-CS"/>
        </w:rPr>
        <w:tab/>
      </w:r>
      <w:r w:rsidRPr="00D1557E">
        <w:rPr>
          <w:noProof/>
          <w:szCs w:val="24"/>
          <w:lang w:val="sr-Cyrl-CS"/>
        </w:rPr>
        <w:tab/>
        <w:t xml:space="preserve">                 ___________________________</w:t>
      </w:r>
    </w:p>
    <w:p w14:paraId="635B7612" w14:textId="77777777" w:rsidR="00C71DB9" w:rsidRPr="00D1557E" w:rsidRDefault="00EB163B" w:rsidP="00EB163B">
      <w:pPr>
        <w:pStyle w:val="NoSpacing"/>
        <w:rPr>
          <w:noProof/>
          <w:szCs w:val="24"/>
          <w:lang w:val="sr-Cyrl-CS"/>
        </w:rPr>
      </w:pPr>
      <w:r w:rsidRPr="00D1557E">
        <w:rPr>
          <w:noProof/>
          <w:szCs w:val="24"/>
          <w:lang w:val="sr-Cyrl-CS"/>
        </w:rPr>
        <w:t xml:space="preserve"> (својеручни потпис)                                                               </w:t>
      </w:r>
      <w:r w:rsidRPr="00D1557E">
        <w:rPr>
          <w:noProof/>
          <w:szCs w:val="24"/>
          <w:lang w:val="sr-Cyrl-CS"/>
        </w:rPr>
        <w:tab/>
        <w:t xml:space="preserve">   (својеручни потпис)</w:t>
      </w:r>
    </w:p>
    <w:sectPr w:rsidR="00C71DB9" w:rsidRPr="00D1557E" w:rsidSect="00A300A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63B"/>
    <w:rsid w:val="0000797D"/>
    <w:rsid w:val="00541ADA"/>
    <w:rsid w:val="005B1ED6"/>
    <w:rsid w:val="005D2874"/>
    <w:rsid w:val="006C3141"/>
    <w:rsid w:val="009A6086"/>
    <w:rsid w:val="00C538D0"/>
    <w:rsid w:val="00C71DB9"/>
    <w:rsid w:val="00CA3322"/>
    <w:rsid w:val="00D1557E"/>
    <w:rsid w:val="00D22B1A"/>
    <w:rsid w:val="00D56F84"/>
    <w:rsid w:val="00EB1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1B92"/>
  <w15:docId w15:val="{6CA3BB2B-1C15-4D65-A20C-08FEF3D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6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63B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nhideWhenUsed/>
    <w:rsid w:val="00EB163B"/>
    <w:pPr>
      <w:spacing w:after="0" w:line="240" w:lineRule="auto"/>
    </w:pPr>
    <w:rPr>
      <w:rFonts w:ascii="Courier New" w:eastAsia="Times New Roman" w:hAnsi="Courier New"/>
      <w:sz w:val="20"/>
      <w:szCs w:val="20"/>
      <w:lang w:val="sr-Cyrl-CS"/>
    </w:rPr>
  </w:style>
  <w:style w:type="character" w:customStyle="1" w:styleId="PlainTextChar">
    <w:name w:val="Plain Text Char"/>
    <w:basedOn w:val="DefaultParagraphFont"/>
    <w:link w:val="PlainText"/>
    <w:rsid w:val="00EB163B"/>
    <w:rPr>
      <w:rFonts w:ascii="Courier New" w:eastAsia="Times New Roman" w:hAnsi="Courier New" w:cs="Times New Roman"/>
      <w:sz w:val="20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Milas</dc:creator>
  <cp:lastModifiedBy>korisni</cp:lastModifiedBy>
  <cp:revision>4</cp:revision>
  <cp:lastPrinted>2017-04-27T12:55:00Z</cp:lastPrinted>
  <dcterms:created xsi:type="dcterms:W3CDTF">2017-12-04T09:19:00Z</dcterms:created>
  <dcterms:modified xsi:type="dcterms:W3CDTF">2026-01-14T10:26:00Z</dcterms:modified>
</cp:coreProperties>
</file>